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45260B6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28F91D8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FAE3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3D7B42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20E6C972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0A88A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9777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258833" w14:textId="1A9B51B6" w:rsidR="002E7350" w:rsidRPr="009C3009" w:rsidRDefault="00F60FCA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DE64E9">
              <w:rPr>
                <w:rFonts w:ascii="Times New Roman" w:hAnsi="Times New Roman"/>
                <w:lang w:val="en-GB"/>
              </w:rPr>
              <w:t>4</w:t>
            </w:r>
            <w:r w:rsidR="00BC0001">
              <w:rPr>
                <w:rFonts w:ascii="Times New Roman" w:hAnsi="Times New Roman"/>
                <w:lang w:val="en-GB"/>
              </w:rPr>
              <w:t>0.</w:t>
            </w:r>
            <w:r w:rsidR="000A1C83">
              <w:rPr>
                <w:rFonts w:ascii="Times New Roman" w:hAnsi="Times New Roman"/>
                <w:lang w:val="en-GB"/>
              </w:rPr>
              <w:t>3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0A1C83" w14:paraId="2D123D2B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AE7B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2928E3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7F182BCD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C1770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FF6025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176CBCE1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558CC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77BB" w14:textId="4DBC2771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="001D2C8C">
              <w:rPr>
                <w:rFonts w:ascii="Times New Roman" w:hAnsi="Times New Roman"/>
                <w:b/>
                <w:lang w:val="en-GB"/>
              </w:rPr>
              <w:t>PART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10C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2F3A0CD" w14:textId="77777777" w:rsidR="00F23B75" w:rsidRPr="009C3009" w:rsidRDefault="00F23B75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="000A1C83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0A1C83">
              <w:rPr>
                <w:rFonts w:ascii="Times New Roman" w:hAnsi="Times New Roman"/>
                <w:b/>
                <w:lang w:val="en-GB"/>
              </w:rPr>
              <w:t>FiRP</w:t>
            </w:r>
            <w:proofErr w:type="spellEnd"/>
          </w:p>
        </w:tc>
      </w:tr>
      <w:tr w:rsidR="00F23B75" w:rsidRPr="009C3009" w14:paraId="78D4FA4D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6C68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F045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3F9363C1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B10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42A2A2E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4F47D5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2083BC21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1D29E3A0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364A5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D68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E2DA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976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BB2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DF1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6A18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3F48F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7E2E56A3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0E242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8DBA65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8072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6164" w14:textId="6D85B589" w:rsidR="002E7350" w:rsidRPr="009C3009" w:rsidRDefault="00FF2369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1D2C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1A35" w14:textId="3D9242E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5E2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3A5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6A68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4B74E3DA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98C2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739E4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0A1C83" w14:paraId="29D4A9E1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55FE21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33353" w14:textId="77777777" w:rsidR="00304D3D" w:rsidRPr="000A1C83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A1C83">
              <w:rPr>
                <w:rFonts w:ascii="Times New Roman" w:hAnsi="Times New Roman"/>
                <w:lang w:val="en-US"/>
              </w:rPr>
              <w:t>mgr</w:t>
            </w:r>
            <w:proofErr w:type="spellEnd"/>
            <w:r w:rsidRPr="000A1C83">
              <w:rPr>
                <w:rFonts w:ascii="Times New Roman" w:hAnsi="Times New Roman"/>
                <w:lang w:val="en-US"/>
              </w:rPr>
              <w:t xml:space="preserve"> Bartosz Kalisz</w:t>
            </w:r>
            <w:r w:rsidR="000A1C83" w:rsidRPr="000A1C83">
              <w:rPr>
                <w:rFonts w:ascii="Times New Roman" w:hAnsi="Times New Roman"/>
                <w:lang w:val="en-US"/>
              </w:rPr>
              <w:t xml:space="preserve">; Ph.D. </w:t>
            </w:r>
            <w:r w:rsidR="000A1C83">
              <w:rPr>
                <w:rFonts w:ascii="Times New Roman" w:hAnsi="Times New Roman"/>
                <w:lang w:val="en-US"/>
              </w:rPr>
              <w:t>Katarzyna Olszewska</w:t>
            </w:r>
          </w:p>
        </w:tc>
      </w:tr>
      <w:tr w:rsidR="00B37C4D" w:rsidRPr="000A1C83" w14:paraId="5A5A36B7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F574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263F60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0A1C83" w14:paraId="2F10006D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F1F973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B8AFE" w14:textId="77777777" w:rsidR="00B37C4D" w:rsidRPr="000A1C83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A1C83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0A19F1B4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ED1A63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0A1C83" w14:paraId="34A7AEFC" w14:textId="77777777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05A408A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16A9FCF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81B273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6EA58CEC" w14:textId="77777777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BEC8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3D233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3DCAC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1E64D232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1CC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895051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B1295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44C60B98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8994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0ABC31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2A44D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248948CC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617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05E253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84845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77265BC4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89C2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43B48A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1DC8A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0793D5C6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B72E7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6254D1" w:rsidRPr="009C3009" w14:paraId="50B7ACB5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48A825C" w14:textId="77777777" w:rsidR="006254D1" w:rsidRPr="009C3009" w:rsidRDefault="006254D1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6254D1" w:rsidRPr="007442A6" w14:paraId="364CB455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6978D1" w14:textId="21728C81" w:rsidR="006254D1" w:rsidRPr="009C3009" w:rsidRDefault="006254D1" w:rsidP="002217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FF2369">
              <w:rPr>
                <w:rFonts w:ascii="Times New Roman" w:hAnsi="Times New Roman"/>
                <w:lang w:val="en-GB"/>
              </w:rPr>
              <w:t xml:space="preserve">, </w:t>
            </w:r>
            <w:r w:rsidR="00FF2369" w:rsidRPr="009C3009">
              <w:rPr>
                <w:rFonts w:ascii="Times New Roman" w:hAnsi="Times New Roman"/>
                <w:lang w:val="en-GB"/>
              </w:rPr>
              <w:t>Job description</w:t>
            </w:r>
            <w:r w:rsidR="00FF2369">
              <w:rPr>
                <w:rFonts w:ascii="Times New Roman" w:hAnsi="Times New Roman"/>
                <w:lang w:val="en-GB"/>
              </w:rPr>
              <w:t xml:space="preserve">, Interviews, </w:t>
            </w:r>
            <w:r w:rsidR="00FF2369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FF2369">
              <w:rPr>
                <w:rFonts w:ascii="Times New Roman" w:hAnsi="Times New Roman"/>
                <w:lang w:val="en-GB"/>
              </w:rPr>
              <w:t xml:space="preserve">; </w:t>
            </w:r>
            <w:r w:rsidR="00FF2369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0A1C83" w14:paraId="1579836F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9C93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154B" w14:textId="08FED6AE" w:rsidR="007B3E7F" w:rsidRPr="009C3009" w:rsidRDefault="007B3E7F" w:rsidP="007B3E7F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2020;</w:t>
            </w:r>
          </w:p>
          <w:p w14:paraId="05839BA2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24F63C71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799A93DC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3FEA1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675E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255644D0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0A1C83" w14:paraId="469A3CE5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756E2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EE9A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01A9D4A" w14:textId="77777777" w:rsidTr="00F23B75">
        <w:tc>
          <w:tcPr>
            <w:tcW w:w="2833" w:type="dxa"/>
            <w:gridSpan w:val="4"/>
          </w:tcPr>
          <w:p w14:paraId="261F0AD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0FEE9D70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7E5586B5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1044A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4DA5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57D53" w:rsidRPr="009C3009" w14:paraId="018ABAF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321DD0CE" w14:textId="1B1596E2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CE03CD6" w14:textId="069FC043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01-05</w:t>
            </w:r>
          </w:p>
        </w:tc>
      </w:tr>
      <w:tr w:rsidR="00F57D53" w:rsidRPr="009C3009" w14:paraId="1D885E1A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4232FAFB" w14:textId="3870B82A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Group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1817" w:type="dxa"/>
            <w:gridSpan w:val="3"/>
          </w:tcPr>
          <w:p w14:paraId="38D34EF2" w14:textId="18F278B9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01-05</w:t>
            </w:r>
          </w:p>
        </w:tc>
      </w:tr>
      <w:tr w:rsidR="00F57D53" w:rsidRPr="009C3009" w14:paraId="3F32BBC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138ECA2A" w14:textId="1A9436B7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Multiple</w:t>
            </w:r>
            <w:proofErr w:type="spellEnd"/>
            <w:r>
              <w:rPr>
                <w:rFonts w:ascii="Times New Roman" w:hAnsi="Times New Roman"/>
              </w:rPr>
              <w:t xml:space="preserve"> choice te</w:t>
            </w:r>
            <w:r w:rsidRPr="009C3009">
              <w:rPr>
                <w:rFonts w:ascii="Times New Roman" w:hAnsi="Times New Roman"/>
              </w:rPr>
              <w:t>st</w:t>
            </w:r>
          </w:p>
        </w:tc>
        <w:tc>
          <w:tcPr>
            <w:tcW w:w="1817" w:type="dxa"/>
            <w:gridSpan w:val="3"/>
          </w:tcPr>
          <w:p w14:paraId="67EE6201" w14:textId="0105B868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57D53" w:rsidRPr="000A1C83" w14:paraId="690B3974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A54A1" w14:textId="73160ED7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D52B8" w14:textId="45CAF1E6" w:rsidR="00F57D53" w:rsidRPr="009C3009" w:rsidRDefault="00F57D53" w:rsidP="00F57D5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C3009">
              <w:rPr>
                <w:rFonts w:ascii="Times New Roman" w:hAnsi="Times New Roman"/>
                <w:lang w:val="en-US"/>
              </w:rPr>
              <w:t>class work</w:t>
            </w:r>
            <w:r>
              <w:rPr>
                <w:rFonts w:ascii="Times New Roman" w:hAnsi="Times New Roman"/>
                <w:lang w:val="en-US"/>
              </w:rPr>
              <w:t xml:space="preserve"> (60%)</w:t>
            </w:r>
            <w:r w:rsidRPr="009C3009">
              <w:rPr>
                <w:rFonts w:ascii="Times New Roman" w:hAnsi="Times New Roman"/>
                <w:lang w:val="en-US"/>
              </w:rPr>
              <w:t xml:space="preserve"> and test</w:t>
            </w:r>
            <w:r>
              <w:rPr>
                <w:rFonts w:ascii="Times New Roman" w:hAnsi="Times New Roman"/>
                <w:lang w:val="en-US"/>
              </w:rPr>
              <w:t xml:space="preserve"> (40%)</w:t>
            </w:r>
            <w:r w:rsidRPr="009C300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FA39FF" w:rsidRPr="009C3009" w14:paraId="3EBFFD3B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80475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37DCF588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629CAB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0213CF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985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0A1C83" w14:paraId="7491D6E2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78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2F6B5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4E3B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8E40E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78DF25B0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83A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FD0B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E14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AACA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D5B1D5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BDA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9C57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AA7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F667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1AC018F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E707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8CF83" w14:textId="0C8AA982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181" w14:textId="18E8BD03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3F58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2B44F1B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519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4EF3C" w14:textId="5D1F9676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962E" w14:textId="3381A8C0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0443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69111C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616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B870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487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037F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3E8B2117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8E2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0607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160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36E4B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F4F028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542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81F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532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E772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61C84F3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585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8387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DBC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D99F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146109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59C1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E7261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210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67C2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2D693685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6D5F4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37AE9D3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5CAFE2C9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5D5140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02E248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2F22D0EC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9C11F5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869D52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0E6FD7C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65B5B776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74C1FE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303D7B36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3B69DE0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FD38260" w14:textId="00C18EE4" w:rsidR="00F23B75" w:rsidRPr="009C3009" w:rsidRDefault="001D2C8C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0,7</w:t>
            </w:r>
          </w:p>
        </w:tc>
      </w:tr>
    </w:tbl>
    <w:p w14:paraId="41AC9465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14C5AF00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8A4AD" w14:textId="77777777" w:rsidR="00DA26C8" w:rsidRDefault="00DA26C8" w:rsidP="002E7350">
      <w:pPr>
        <w:spacing w:after="0" w:line="240" w:lineRule="auto"/>
      </w:pPr>
      <w:r>
        <w:separator/>
      </w:r>
    </w:p>
  </w:endnote>
  <w:endnote w:type="continuationSeparator" w:id="0">
    <w:p w14:paraId="46878C88" w14:textId="77777777" w:rsidR="00DA26C8" w:rsidRDefault="00DA26C8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75E4F" w14:textId="77777777" w:rsidR="00DA26C8" w:rsidRDefault="00DA26C8" w:rsidP="002E7350">
      <w:pPr>
        <w:spacing w:after="0" w:line="240" w:lineRule="auto"/>
      </w:pPr>
      <w:r>
        <w:separator/>
      </w:r>
    </w:p>
  </w:footnote>
  <w:footnote w:type="continuationSeparator" w:id="0">
    <w:p w14:paraId="60A3C19D" w14:textId="77777777" w:rsidR="00DA26C8" w:rsidRDefault="00DA26C8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EFFD" w14:textId="77777777" w:rsidR="006E2374" w:rsidRPr="0058598A" w:rsidRDefault="00000000" w:rsidP="002526B3">
    <w:pPr>
      <w:pStyle w:val="Nagwek"/>
      <w:rPr>
        <w:lang w:val="en-US"/>
      </w:rPr>
    </w:pPr>
  </w:p>
  <w:p w14:paraId="1660AC1B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258834244">
    <w:abstractNumId w:val="6"/>
  </w:num>
  <w:num w:numId="2" w16cid:durableId="133522859">
    <w:abstractNumId w:val="3"/>
  </w:num>
  <w:num w:numId="3" w16cid:durableId="479152002">
    <w:abstractNumId w:val="8"/>
  </w:num>
  <w:num w:numId="4" w16cid:durableId="402992673">
    <w:abstractNumId w:val="0"/>
  </w:num>
  <w:num w:numId="5" w16cid:durableId="33821895">
    <w:abstractNumId w:val="7"/>
  </w:num>
  <w:num w:numId="6" w16cid:durableId="632295627">
    <w:abstractNumId w:val="2"/>
  </w:num>
  <w:num w:numId="7" w16cid:durableId="528690559">
    <w:abstractNumId w:val="4"/>
  </w:num>
  <w:num w:numId="8" w16cid:durableId="957835596">
    <w:abstractNumId w:val="5"/>
  </w:num>
  <w:num w:numId="9" w16cid:durableId="1973975813">
    <w:abstractNumId w:val="12"/>
  </w:num>
  <w:num w:numId="10" w16cid:durableId="47346329">
    <w:abstractNumId w:val="10"/>
  </w:num>
  <w:num w:numId="11" w16cid:durableId="1691106047">
    <w:abstractNumId w:val="9"/>
  </w:num>
  <w:num w:numId="12" w16cid:durableId="11120876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8869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30D75"/>
    <w:rsid w:val="00085F89"/>
    <w:rsid w:val="000A0E7F"/>
    <w:rsid w:val="000A1C83"/>
    <w:rsid w:val="00101C15"/>
    <w:rsid w:val="0011639F"/>
    <w:rsid w:val="00140799"/>
    <w:rsid w:val="0014620D"/>
    <w:rsid w:val="00167816"/>
    <w:rsid w:val="0018596C"/>
    <w:rsid w:val="001D2C8C"/>
    <w:rsid w:val="002321E7"/>
    <w:rsid w:val="00274345"/>
    <w:rsid w:val="00283BFE"/>
    <w:rsid w:val="00297EF0"/>
    <w:rsid w:val="002B76B5"/>
    <w:rsid w:val="002D5BE2"/>
    <w:rsid w:val="002E7350"/>
    <w:rsid w:val="00304D3D"/>
    <w:rsid w:val="0030681B"/>
    <w:rsid w:val="00382601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5C179A"/>
    <w:rsid w:val="006077F2"/>
    <w:rsid w:val="00612923"/>
    <w:rsid w:val="006254D1"/>
    <w:rsid w:val="00681EAF"/>
    <w:rsid w:val="006E0067"/>
    <w:rsid w:val="00712C05"/>
    <w:rsid w:val="00733FCA"/>
    <w:rsid w:val="00776CF5"/>
    <w:rsid w:val="007A0BCA"/>
    <w:rsid w:val="007B3E7F"/>
    <w:rsid w:val="007E1DA2"/>
    <w:rsid w:val="00801B19"/>
    <w:rsid w:val="008027EE"/>
    <w:rsid w:val="00851A39"/>
    <w:rsid w:val="008A20C7"/>
    <w:rsid w:val="008B603A"/>
    <w:rsid w:val="008C63EB"/>
    <w:rsid w:val="00910A55"/>
    <w:rsid w:val="009C3009"/>
    <w:rsid w:val="00A26D5D"/>
    <w:rsid w:val="00A33D19"/>
    <w:rsid w:val="00A408CA"/>
    <w:rsid w:val="00A64FF7"/>
    <w:rsid w:val="00A67DE6"/>
    <w:rsid w:val="00AC556F"/>
    <w:rsid w:val="00AE6F93"/>
    <w:rsid w:val="00B378F5"/>
    <w:rsid w:val="00B37C4D"/>
    <w:rsid w:val="00B40EEB"/>
    <w:rsid w:val="00BA72C2"/>
    <w:rsid w:val="00BB0C25"/>
    <w:rsid w:val="00BC0001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702A"/>
    <w:rsid w:val="00D167A2"/>
    <w:rsid w:val="00D16B45"/>
    <w:rsid w:val="00D221E8"/>
    <w:rsid w:val="00D54856"/>
    <w:rsid w:val="00D64CF0"/>
    <w:rsid w:val="00D66D6D"/>
    <w:rsid w:val="00D926A1"/>
    <w:rsid w:val="00D932F8"/>
    <w:rsid w:val="00DA26C8"/>
    <w:rsid w:val="00DD2076"/>
    <w:rsid w:val="00DD55B9"/>
    <w:rsid w:val="00DE1A21"/>
    <w:rsid w:val="00DE3E41"/>
    <w:rsid w:val="00DE64E9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57D53"/>
    <w:rsid w:val="00F60FCA"/>
    <w:rsid w:val="00FA2AB3"/>
    <w:rsid w:val="00FA2E58"/>
    <w:rsid w:val="00FA39FF"/>
    <w:rsid w:val="00FB5C54"/>
    <w:rsid w:val="00FD1E83"/>
    <w:rsid w:val="00FD7A2E"/>
    <w:rsid w:val="00FF2369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659C"/>
  <w15:docId w15:val="{3A06CB67-C664-42D3-923F-5621BB60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2023-07-19T09:42:00Z</dcterms:created>
  <dcterms:modified xsi:type="dcterms:W3CDTF">2023-07-19T09:42:00Z</dcterms:modified>
</cp:coreProperties>
</file>